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BFF469" w14:textId="1EFC8BE7" w:rsidR="00CA1ECC" w:rsidRPr="00831A58" w:rsidRDefault="00F67549" w:rsidP="00CA1ECC">
      <w:pPr>
        <w:contextualSpacing/>
        <w:rPr>
          <w:rFonts w:ascii="Arial" w:hAnsi="Arial" w:cs="Arial"/>
          <w:b/>
          <w:color w:val="538135" w:themeColor="accent6" w:themeShade="BF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6" behindDoc="0" locked="0" layoutInCell="1" allowOverlap="1" wp14:anchorId="442C0279" wp14:editId="598FE90B">
            <wp:simplePos x="0" y="0"/>
            <wp:positionH relativeFrom="margin">
              <wp:posOffset>7435360</wp:posOffset>
            </wp:positionH>
            <wp:positionV relativeFrom="paragraph">
              <wp:posOffset>87900</wp:posOffset>
            </wp:positionV>
            <wp:extent cx="2189890" cy="1679899"/>
            <wp:effectExtent l="0" t="0" r="1270" b="0"/>
            <wp:wrapNone/>
            <wp:docPr id="3" name="Bilde 2" descr="Eide kirke - Landvik og Eide menigh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ide kirke - Landvik og Eide menighet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LineDrawing trans="76000" pencilSize="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8" t="4671" r="3505" b="2144"/>
                    <a:stretch/>
                  </pic:blipFill>
                  <pic:spPr bwMode="auto">
                    <a:xfrm>
                      <a:off x="0" y="0"/>
                      <a:ext cx="2189890" cy="1679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F89">
        <w:rPr>
          <w:rFonts w:ascii="Bodoni MT Condensed" w:hAnsi="Bodoni MT Condensed" w:cstheme="minorHAnsi"/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4BBB42E0" wp14:editId="0D3ACAC1">
                <wp:simplePos x="0" y="0"/>
                <wp:positionH relativeFrom="margin">
                  <wp:posOffset>-32800</wp:posOffset>
                </wp:positionH>
                <wp:positionV relativeFrom="paragraph">
                  <wp:posOffset>57967</wp:posOffset>
                </wp:positionV>
                <wp:extent cx="4381877" cy="1131683"/>
                <wp:effectExtent l="0" t="0" r="0" b="0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877" cy="1131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E2772" w14:textId="1A1F4911" w:rsidR="002B1F89" w:rsidRPr="008D6066" w:rsidRDefault="00CA12A9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 w:rsidRPr="008D6066">
                              <w:rPr>
                                <w:rFonts w:ascii="Bodoni MT Condensed" w:hAnsi="Bodoni MT Condensed" w:cstheme="minorHAnsi"/>
                                <w:b/>
                                <w:sz w:val="144"/>
                                <w:szCs w:val="144"/>
                              </w:rPr>
                              <w:t>S</w:t>
                            </w:r>
                            <w:r w:rsidR="002B1F89" w:rsidRPr="008D6066">
                              <w:rPr>
                                <w:rFonts w:ascii="Bodoni MT Condensed" w:hAnsi="Bodoni MT Condensed" w:cstheme="minorHAnsi"/>
                                <w:b/>
                                <w:sz w:val="144"/>
                                <w:szCs w:val="144"/>
                              </w:rPr>
                              <w:t>emesterplan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B42E0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2.6pt;margin-top:4.55pt;width:345.05pt;height:89.1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" stroked="f">
                <v:textbox>
                  <w:txbxContent>
                    <w:p w14:paraId="5BCE2772" w14:textId="1A1F4911" w:rsidR="002B1F89" w:rsidRPr="008D6066" w:rsidRDefault="00CA12A9">
                      <w:pPr>
                        <w:rPr>
                          <w:sz w:val="144"/>
                          <w:szCs w:val="144"/>
                        </w:rPr>
                      </w:pPr>
                      <w:r w:rsidRPr="008D6066">
                        <w:rPr>
                          <w:rFonts w:ascii="Bodoni MT Condensed" w:hAnsi="Bodoni MT Condensed" w:cstheme="minorHAnsi"/>
                          <w:b/>
                          <w:sz w:val="144"/>
                          <w:szCs w:val="144"/>
                        </w:rPr>
                        <w:t>S</w:t>
                      </w:r>
                      <w:r w:rsidR="002B1F89" w:rsidRPr="008D6066">
                        <w:rPr>
                          <w:rFonts w:ascii="Bodoni MT Condensed" w:hAnsi="Bodoni MT Condensed" w:cstheme="minorHAnsi"/>
                          <w:b/>
                          <w:sz w:val="144"/>
                          <w:szCs w:val="144"/>
                        </w:rPr>
                        <w:t>emesterplan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12A9">
        <w:rPr>
          <w:rFonts w:ascii="Cochocib Script Latin Pro" w:hAnsi="Cochocib Script Latin Pro" w:cstheme="minorHAnsi"/>
          <w:b/>
          <w:color w:val="538135" w:themeColor="accent6" w:themeShade="BF"/>
          <w:sz w:val="96"/>
          <w:szCs w:val="96"/>
        </w:rPr>
        <w:t xml:space="preserve"> </w:t>
      </w:r>
      <w:r w:rsidR="001D754E">
        <w:rPr>
          <w:rFonts w:ascii="Cochocib Script Latin Pro" w:hAnsi="Cochocib Script Latin Pro" w:cstheme="minorHAnsi"/>
          <w:b/>
          <w:color w:val="538135" w:themeColor="accent6" w:themeShade="BF"/>
          <w:sz w:val="96"/>
          <w:szCs w:val="96"/>
        </w:rPr>
        <w:t xml:space="preserve">                 </w:t>
      </w:r>
      <w:r w:rsidR="009F0E05">
        <w:rPr>
          <w:rFonts w:ascii="Cochocib Script Latin Pro" w:hAnsi="Cochocib Script Latin Pro" w:cstheme="minorHAnsi"/>
          <w:b/>
          <w:color w:val="538135" w:themeColor="accent6" w:themeShade="BF"/>
          <w:sz w:val="96"/>
          <w:szCs w:val="96"/>
        </w:rPr>
        <w:t xml:space="preserve">  </w:t>
      </w:r>
      <w:r w:rsidR="008D6066" w:rsidRPr="008D6066">
        <w:rPr>
          <w:rFonts w:ascii="Arial" w:hAnsi="Arial" w:cs="Arial"/>
          <w:b/>
          <w:color w:val="538135" w:themeColor="accent6" w:themeShade="BF"/>
          <w:sz w:val="96"/>
          <w:szCs w:val="96"/>
        </w:rPr>
        <w:t xml:space="preserve"> </w:t>
      </w:r>
      <w:r w:rsidR="008D6066" w:rsidRPr="008D6066">
        <w:rPr>
          <w:rFonts w:ascii="Arial" w:hAnsi="Arial" w:cs="Arial"/>
          <w:b/>
          <w:color w:val="538135" w:themeColor="accent6" w:themeShade="BF"/>
          <w:sz w:val="72"/>
          <w:szCs w:val="72"/>
        </w:rPr>
        <w:t xml:space="preserve">     </w:t>
      </w:r>
      <w:r w:rsidR="00CA1ECC">
        <w:rPr>
          <w:rFonts w:ascii="Arial" w:hAnsi="Arial" w:cs="Arial"/>
          <w:b/>
          <w:color w:val="538135" w:themeColor="accent6" w:themeShade="BF"/>
          <w:sz w:val="56"/>
          <w:szCs w:val="56"/>
        </w:rPr>
        <w:t xml:space="preserve">       </w:t>
      </w:r>
      <w:r w:rsidR="00CA1ECC">
        <w:rPr>
          <w:rFonts w:ascii="Arial" w:hAnsi="Arial" w:cs="Arial"/>
          <w:b/>
          <w:color w:val="538135" w:themeColor="accent6" w:themeShade="BF"/>
          <w:sz w:val="56"/>
          <w:szCs w:val="56"/>
        </w:rPr>
        <w:t xml:space="preserve">        </w:t>
      </w:r>
    </w:p>
    <w:p w14:paraId="56CA3929" w14:textId="370D943C" w:rsidR="00F67549" w:rsidRDefault="00CA1ECC" w:rsidP="005C60E8">
      <w:pPr>
        <w:contextualSpacing/>
        <w:rPr>
          <w:rFonts w:ascii="Arial" w:hAnsi="Arial" w:cs="Arial"/>
          <w:b/>
          <w:color w:val="538135" w:themeColor="accent6" w:themeShade="BF"/>
          <w:sz w:val="56"/>
          <w:szCs w:val="56"/>
        </w:rPr>
      </w:pPr>
      <w:r>
        <w:rPr>
          <w:rFonts w:ascii="Arial" w:hAnsi="Arial" w:cs="Arial"/>
          <w:b/>
          <w:color w:val="538135" w:themeColor="accent6" w:themeShade="BF"/>
          <w:sz w:val="56"/>
          <w:szCs w:val="56"/>
        </w:rPr>
        <w:t xml:space="preserve">      </w:t>
      </w:r>
      <w:r>
        <w:rPr>
          <w:rFonts w:ascii="Arial" w:hAnsi="Arial" w:cs="Arial"/>
          <w:b/>
          <w:color w:val="538135" w:themeColor="accent6" w:themeShade="BF"/>
          <w:sz w:val="56"/>
          <w:szCs w:val="56"/>
        </w:rPr>
        <w:tab/>
      </w:r>
      <w:r>
        <w:rPr>
          <w:rFonts w:ascii="Arial" w:hAnsi="Arial" w:cs="Arial"/>
          <w:b/>
          <w:color w:val="538135" w:themeColor="accent6" w:themeShade="BF"/>
          <w:sz w:val="56"/>
          <w:szCs w:val="56"/>
        </w:rPr>
        <w:tab/>
      </w:r>
      <w:r>
        <w:rPr>
          <w:rFonts w:ascii="Arial" w:hAnsi="Arial" w:cs="Arial"/>
          <w:b/>
          <w:color w:val="538135" w:themeColor="accent6" w:themeShade="BF"/>
          <w:sz w:val="56"/>
          <w:szCs w:val="56"/>
        </w:rPr>
        <w:tab/>
      </w:r>
      <w:r>
        <w:rPr>
          <w:rFonts w:ascii="Arial" w:hAnsi="Arial" w:cs="Arial"/>
          <w:b/>
          <w:color w:val="538135" w:themeColor="accent6" w:themeShade="BF"/>
          <w:sz w:val="56"/>
          <w:szCs w:val="56"/>
        </w:rPr>
        <w:tab/>
      </w:r>
      <w:r>
        <w:rPr>
          <w:rFonts w:ascii="Arial" w:hAnsi="Arial" w:cs="Arial"/>
          <w:b/>
          <w:color w:val="538135" w:themeColor="accent6" w:themeShade="BF"/>
          <w:sz w:val="56"/>
          <w:szCs w:val="56"/>
        </w:rPr>
        <w:tab/>
      </w:r>
      <w:r>
        <w:rPr>
          <w:rFonts w:ascii="Arial" w:hAnsi="Arial" w:cs="Arial"/>
          <w:b/>
          <w:color w:val="538135" w:themeColor="accent6" w:themeShade="BF"/>
          <w:sz w:val="56"/>
          <w:szCs w:val="56"/>
        </w:rPr>
        <w:tab/>
      </w:r>
      <w:r>
        <w:rPr>
          <w:rFonts w:ascii="Arial" w:hAnsi="Arial" w:cs="Arial"/>
          <w:b/>
          <w:color w:val="538135" w:themeColor="accent6" w:themeShade="BF"/>
          <w:sz w:val="56"/>
          <w:szCs w:val="56"/>
        </w:rPr>
        <w:tab/>
      </w:r>
      <w:r>
        <w:rPr>
          <w:rFonts w:ascii="Arial" w:hAnsi="Arial" w:cs="Arial"/>
          <w:b/>
          <w:color w:val="538135" w:themeColor="accent6" w:themeShade="BF"/>
          <w:sz w:val="56"/>
          <w:szCs w:val="56"/>
        </w:rPr>
        <w:tab/>
        <w:t xml:space="preserve"> </w:t>
      </w:r>
      <w:r w:rsidR="00831A58">
        <w:rPr>
          <w:rFonts w:ascii="Arial" w:hAnsi="Arial" w:cs="Arial"/>
          <w:b/>
          <w:color w:val="538135" w:themeColor="accent6" w:themeShade="BF"/>
          <w:sz w:val="56"/>
          <w:szCs w:val="56"/>
        </w:rPr>
        <w:t xml:space="preserve"> </w:t>
      </w:r>
    </w:p>
    <w:p w14:paraId="2B1DE15B" w14:textId="3C81EF3E" w:rsidR="00CA1ECC" w:rsidRPr="005863E9" w:rsidRDefault="00F67549" w:rsidP="00F67549">
      <w:pPr>
        <w:ind w:left="6372"/>
        <w:contextualSpacing/>
        <w:rPr>
          <w:rFonts w:ascii="Brush Script MT" w:hAnsi="Brush Script MT" w:cstheme="minorHAnsi"/>
          <w:b/>
          <w:color w:val="FF0066"/>
          <w:sz w:val="96"/>
          <w:szCs w:val="96"/>
        </w:rPr>
      </w:pPr>
      <w:r>
        <w:rPr>
          <w:rFonts w:ascii="Arial" w:hAnsi="Arial" w:cs="Arial"/>
          <w:b/>
          <w:color w:val="538135" w:themeColor="accent6" w:themeShade="BF"/>
          <w:sz w:val="56"/>
          <w:szCs w:val="56"/>
        </w:rPr>
        <w:t xml:space="preserve">  </w:t>
      </w:r>
      <w:r w:rsidR="00CA1ECC" w:rsidRPr="005863E9">
        <w:rPr>
          <w:rFonts w:ascii="Brush Script MT" w:hAnsi="Brush Script MT" w:cs="Arial"/>
          <w:b/>
          <w:color w:val="FF0066"/>
          <w:sz w:val="72"/>
          <w:szCs w:val="72"/>
        </w:rPr>
        <w:t xml:space="preserve">til høstferien 2024 </w:t>
      </w:r>
    </w:p>
    <w:p w14:paraId="414E4D37" w14:textId="7934E491" w:rsidR="000030D3" w:rsidRPr="00F67549" w:rsidRDefault="008D6066" w:rsidP="005C60E8">
      <w:pPr>
        <w:contextualSpacing/>
        <w:rPr>
          <w:rFonts w:ascii="Arial" w:hAnsi="Arial" w:cs="Arial"/>
          <w:b/>
          <w:color w:val="FF0066"/>
          <w:sz w:val="96"/>
          <w:szCs w:val="96"/>
        </w:rPr>
      </w:pPr>
      <w:r w:rsidRPr="00F67549">
        <w:rPr>
          <w:rFonts w:ascii="Arial" w:hAnsi="Arial" w:cs="Arial"/>
          <w:b/>
          <w:color w:val="FF0066"/>
          <w:sz w:val="96"/>
          <w:szCs w:val="96"/>
        </w:rPr>
        <w:t>EIDE-KONFIRMANTENE</w:t>
      </w:r>
    </w:p>
    <w:p w14:paraId="48A34B4F" w14:textId="50D049C8" w:rsidR="00721C97" w:rsidRPr="001E432E" w:rsidRDefault="003807D0" w:rsidP="005C60E8">
      <w:pPr>
        <w:contextualSpacing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4" behindDoc="1" locked="0" layoutInCell="1" allowOverlap="1" wp14:anchorId="69FF60AD" wp14:editId="57DA82F9">
            <wp:simplePos x="0" y="0"/>
            <wp:positionH relativeFrom="column">
              <wp:posOffset>8039446</wp:posOffset>
            </wp:positionH>
            <wp:positionV relativeFrom="paragraph">
              <wp:posOffset>2745432</wp:posOffset>
            </wp:positionV>
            <wp:extent cx="1710584" cy="886790"/>
            <wp:effectExtent l="0" t="0" r="4445" b="8890"/>
            <wp:wrapNone/>
            <wp:docPr id="106555679" name="Bilde 2" descr="Oppdatering vedrørende Spond Club - Nordstrand Idrettsfor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pdatering vedrørende Spond Club - Nordstrand Idrettsforen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584" cy="8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7EF" w:rsidRPr="001E432E">
        <w:rPr>
          <w:rFonts w:asciiTheme="minorHAnsi" w:hAnsiTheme="minorHAnsi" w:cstheme="minorHAnsi"/>
          <w:color w:val="FF0000"/>
          <w:sz w:val="20"/>
          <w:szCs w:val="20"/>
        </w:rPr>
        <w:tab/>
      </w:r>
      <w:r w:rsidR="002D77EF" w:rsidRPr="001E432E">
        <w:rPr>
          <w:rFonts w:asciiTheme="minorHAnsi" w:hAnsiTheme="minorHAnsi" w:cstheme="minorHAnsi"/>
          <w:color w:val="FF0000"/>
          <w:sz w:val="20"/>
          <w:szCs w:val="20"/>
        </w:rPr>
        <w:tab/>
      </w:r>
      <w:r w:rsidR="002D77EF" w:rsidRPr="001E432E">
        <w:rPr>
          <w:rFonts w:asciiTheme="minorHAnsi" w:hAnsiTheme="minorHAnsi" w:cstheme="minorHAnsi"/>
          <w:color w:val="FF0000"/>
          <w:sz w:val="20"/>
          <w:szCs w:val="20"/>
        </w:rPr>
        <w:tab/>
      </w:r>
      <w:r w:rsidR="002D77EF" w:rsidRPr="001E432E">
        <w:rPr>
          <w:rFonts w:asciiTheme="minorHAnsi" w:hAnsiTheme="minorHAnsi" w:cstheme="minorHAnsi"/>
          <w:color w:val="FF0000"/>
          <w:sz w:val="20"/>
          <w:szCs w:val="20"/>
        </w:rPr>
        <w:tab/>
      </w:r>
      <w:r w:rsidR="002D77EF" w:rsidRPr="001E432E">
        <w:rPr>
          <w:rFonts w:asciiTheme="minorHAnsi" w:hAnsiTheme="minorHAnsi" w:cstheme="minorHAnsi"/>
          <w:color w:val="FF0000"/>
          <w:sz w:val="20"/>
          <w:szCs w:val="20"/>
        </w:rPr>
        <w:tab/>
      </w:r>
      <w:r w:rsidR="002D77EF" w:rsidRPr="001E432E">
        <w:rPr>
          <w:rFonts w:asciiTheme="minorHAnsi" w:hAnsiTheme="minorHAnsi" w:cstheme="minorHAnsi"/>
          <w:color w:val="FF0000"/>
          <w:sz w:val="20"/>
          <w:szCs w:val="20"/>
        </w:rPr>
        <w:tab/>
      </w:r>
      <w:r w:rsidR="002D77EF" w:rsidRPr="001E432E">
        <w:rPr>
          <w:rFonts w:asciiTheme="minorHAnsi" w:hAnsiTheme="minorHAnsi" w:cstheme="minorHAnsi"/>
          <w:color w:val="FF0000"/>
          <w:sz w:val="20"/>
          <w:szCs w:val="20"/>
        </w:rPr>
        <w:tab/>
      </w:r>
      <w:r w:rsidR="002D77EF" w:rsidRPr="001E432E">
        <w:rPr>
          <w:rFonts w:asciiTheme="minorHAnsi" w:hAnsiTheme="minorHAnsi" w:cstheme="minorHAnsi"/>
          <w:color w:val="FF0000"/>
          <w:sz w:val="20"/>
          <w:szCs w:val="20"/>
        </w:rPr>
        <w:tab/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969"/>
        <w:gridCol w:w="9214"/>
      </w:tblGrid>
      <w:tr w:rsidR="00E60370" w:rsidRPr="00F767FC" w14:paraId="73FE4093" w14:textId="77777777" w:rsidTr="00714CB9">
        <w:trPr>
          <w:trHeight w:val="286"/>
        </w:trPr>
        <w:tc>
          <w:tcPr>
            <w:tcW w:w="1985" w:type="dxa"/>
          </w:tcPr>
          <w:p w14:paraId="3B8CEC51" w14:textId="77777777" w:rsidR="00E60370" w:rsidRPr="00F767FC" w:rsidRDefault="00E60370" w:rsidP="005C60E8">
            <w:pPr>
              <w:contextualSpacing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F767FC">
              <w:rPr>
                <w:rFonts w:asciiTheme="minorHAnsi" w:hAnsiTheme="minorHAnsi" w:cstheme="minorHAnsi"/>
                <w:b/>
                <w:sz w:val="32"/>
                <w:szCs w:val="32"/>
              </w:rPr>
              <w:t>Dato</w:t>
            </w:r>
          </w:p>
        </w:tc>
        <w:tc>
          <w:tcPr>
            <w:tcW w:w="3969" w:type="dxa"/>
          </w:tcPr>
          <w:p w14:paraId="2852B85E" w14:textId="029A51D1" w:rsidR="00E60370" w:rsidRPr="00F767FC" w:rsidRDefault="00E60370" w:rsidP="005C60E8">
            <w:pPr>
              <w:contextualSpacing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F767FC">
              <w:rPr>
                <w:rFonts w:asciiTheme="minorHAnsi" w:hAnsiTheme="minorHAnsi" w:cstheme="minorHAnsi"/>
                <w:b/>
                <w:sz w:val="32"/>
                <w:szCs w:val="32"/>
              </w:rPr>
              <w:t>Opplegg</w:t>
            </w:r>
          </w:p>
        </w:tc>
        <w:tc>
          <w:tcPr>
            <w:tcW w:w="9214" w:type="dxa"/>
          </w:tcPr>
          <w:p w14:paraId="0877B8EE" w14:textId="5D080D07" w:rsidR="00E60370" w:rsidRPr="00F767FC" w:rsidRDefault="00E60370" w:rsidP="005C60E8">
            <w:pPr>
              <w:contextualSpacing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F767FC">
              <w:rPr>
                <w:rFonts w:asciiTheme="minorHAnsi" w:hAnsiTheme="minorHAnsi" w:cstheme="minorHAnsi"/>
                <w:b/>
                <w:sz w:val="32"/>
                <w:szCs w:val="32"/>
              </w:rPr>
              <w:t>Informasjon</w:t>
            </w:r>
          </w:p>
        </w:tc>
      </w:tr>
      <w:tr w:rsidR="00E60370" w:rsidRPr="00F767FC" w14:paraId="1C2461A6" w14:textId="77777777" w:rsidTr="00FE3DAE">
        <w:tc>
          <w:tcPr>
            <w:tcW w:w="1985" w:type="dxa"/>
            <w:shd w:val="clear" w:color="auto" w:fill="FFF2CC" w:themeFill="accent4" w:themeFillTint="33"/>
          </w:tcPr>
          <w:p w14:paraId="5EAC60DB" w14:textId="77FF74BE" w:rsidR="00E60370" w:rsidRPr="000030D3" w:rsidRDefault="00D441B3" w:rsidP="005C60E8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0030D3">
              <w:rPr>
                <w:rFonts w:asciiTheme="minorHAnsi" w:hAnsiTheme="minorHAnsi" w:cstheme="minorHAnsi"/>
                <w:sz w:val="28"/>
                <w:szCs w:val="28"/>
              </w:rPr>
              <w:t>Tir</w:t>
            </w:r>
            <w:r w:rsidR="00714CB9" w:rsidRPr="000030D3">
              <w:rPr>
                <w:rFonts w:asciiTheme="minorHAnsi" w:hAnsiTheme="minorHAnsi" w:cstheme="minorHAnsi"/>
                <w:sz w:val="28"/>
                <w:szCs w:val="28"/>
              </w:rPr>
              <w:t>sdag</w:t>
            </w:r>
            <w:r w:rsidRPr="000030D3">
              <w:rPr>
                <w:rFonts w:asciiTheme="minorHAnsi" w:hAnsiTheme="minorHAnsi" w:cstheme="minorHAnsi"/>
                <w:sz w:val="28"/>
                <w:szCs w:val="28"/>
              </w:rPr>
              <w:t xml:space="preserve"> 3.</w:t>
            </w:r>
            <w:r w:rsidR="00307AE8" w:rsidRPr="000030D3"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527E9492" w14:textId="77777777" w:rsidR="00C42F5D" w:rsidRPr="000030D3" w:rsidRDefault="00D441B3" w:rsidP="005C60E8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0030D3">
              <w:rPr>
                <w:rFonts w:asciiTheme="minorHAnsi" w:hAnsiTheme="minorHAnsi" w:cstheme="minorHAnsi"/>
                <w:sz w:val="28"/>
                <w:szCs w:val="28"/>
              </w:rPr>
              <w:t xml:space="preserve">Kick Off og infomøte i </w:t>
            </w:r>
          </w:p>
          <w:p w14:paraId="160CA866" w14:textId="4A8103E0" w:rsidR="00E60370" w:rsidRPr="000030D3" w:rsidRDefault="00D441B3" w:rsidP="005C60E8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0030D3">
              <w:rPr>
                <w:rFonts w:asciiTheme="minorHAnsi" w:hAnsiTheme="minorHAnsi" w:cstheme="minorHAnsi"/>
                <w:sz w:val="28"/>
                <w:szCs w:val="28"/>
              </w:rPr>
              <w:t>Landvik kirke</w:t>
            </w:r>
            <w:r w:rsidR="002424DA" w:rsidRPr="000030D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9214" w:type="dxa"/>
            <w:shd w:val="clear" w:color="auto" w:fill="FFF2CC" w:themeFill="accent4" w:themeFillTint="33"/>
          </w:tcPr>
          <w:p w14:paraId="7EA507AD" w14:textId="297C3D21" w:rsidR="00E60370" w:rsidRPr="000030D3" w:rsidRDefault="00D441B3" w:rsidP="005C60E8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0030D3">
              <w:rPr>
                <w:rFonts w:asciiTheme="minorHAnsi" w:hAnsiTheme="minorHAnsi" w:cstheme="minorHAnsi"/>
                <w:sz w:val="28"/>
                <w:szCs w:val="28"/>
              </w:rPr>
              <w:t>Konfirmanter og foresatte er invitert til Kick Off- samling i Landvik kirke kl</w:t>
            </w:r>
            <w:r w:rsidR="004E6A1B" w:rsidRPr="000030D3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0030D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6C2ACD" w:rsidRPr="000030D3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0A4C7F" w:rsidRPr="000030D3">
              <w:rPr>
                <w:rFonts w:asciiTheme="minorHAnsi" w:hAnsiTheme="minorHAnsi" w:cstheme="minorHAnsi"/>
                <w:sz w:val="28"/>
                <w:szCs w:val="28"/>
              </w:rPr>
              <w:t>9</w:t>
            </w:r>
            <w:r w:rsidR="00B23DF2" w:rsidRPr="000030D3">
              <w:rPr>
                <w:rFonts w:asciiTheme="minorHAnsi" w:hAnsiTheme="minorHAnsi" w:cstheme="minorHAnsi"/>
                <w:sz w:val="28"/>
                <w:szCs w:val="28"/>
              </w:rPr>
              <w:t>.00</w:t>
            </w:r>
            <w:r w:rsidR="000A4C7F" w:rsidRPr="000030D3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45581E" w:rsidRPr="000030D3">
              <w:rPr>
                <w:rFonts w:asciiTheme="minorHAnsi" w:hAnsiTheme="minorHAnsi" w:cstheme="minorHAnsi"/>
                <w:sz w:val="28"/>
                <w:szCs w:val="28"/>
              </w:rPr>
              <w:t>20.00</w:t>
            </w:r>
            <w:r w:rsidR="00B724B8" w:rsidRPr="000030D3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</w:tr>
      <w:tr w:rsidR="00E60370" w:rsidRPr="00F767FC" w14:paraId="7673585F" w14:textId="77777777" w:rsidTr="00714CB9">
        <w:tc>
          <w:tcPr>
            <w:tcW w:w="1985" w:type="dxa"/>
            <w:shd w:val="clear" w:color="auto" w:fill="DBDBDB" w:themeFill="accent3" w:themeFillTint="66"/>
          </w:tcPr>
          <w:p w14:paraId="58847398" w14:textId="578355E0" w:rsidR="00E60370" w:rsidRPr="000030D3" w:rsidRDefault="00E95DCF" w:rsidP="005C60E8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0030D3">
              <w:rPr>
                <w:rFonts w:asciiTheme="minorHAnsi" w:hAnsiTheme="minorHAnsi" w:cstheme="minorHAnsi"/>
                <w:sz w:val="28"/>
                <w:szCs w:val="28"/>
              </w:rPr>
              <w:t>Lør</w:t>
            </w:r>
            <w:r w:rsidR="00714CB9" w:rsidRPr="000030D3">
              <w:rPr>
                <w:rFonts w:asciiTheme="minorHAnsi" w:hAnsiTheme="minorHAnsi" w:cstheme="minorHAnsi"/>
                <w:sz w:val="28"/>
                <w:szCs w:val="28"/>
              </w:rPr>
              <w:t>dag</w:t>
            </w:r>
            <w:r w:rsidRPr="000030D3">
              <w:rPr>
                <w:rFonts w:asciiTheme="minorHAnsi" w:hAnsiTheme="minorHAnsi" w:cstheme="minorHAnsi"/>
                <w:sz w:val="28"/>
                <w:szCs w:val="28"/>
              </w:rPr>
              <w:t xml:space="preserve"> 7.</w:t>
            </w:r>
            <w:r w:rsidR="00307AE8" w:rsidRPr="000030D3"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3969" w:type="dxa"/>
            <w:shd w:val="clear" w:color="auto" w:fill="DBDBDB" w:themeFill="accent3" w:themeFillTint="66"/>
          </w:tcPr>
          <w:p w14:paraId="117110DF" w14:textId="77777777" w:rsidR="004E6A1B" w:rsidRPr="000030D3" w:rsidRDefault="00E95DCF" w:rsidP="005C60E8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0030D3">
              <w:rPr>
                <w:rFonts w:asciiTheme="minorHAnsi" w:hAnsiTheme="minorHAnsi" w:cstheme="minorHAnsi"/>
                <w:sz w:val="28"/>
                <w:szCs w:val="28"/>
              </w:rPr>
              <w:t xml:space="preserve">TUR til </w:t>
            </w:r>
            <w:proofErr w:type="spellStart"/>
            <w:r w:rsidRPr="000030D3">
              <w:rPr>
                <w:rFonts w:asciiTheme="minorHAnsi" w:hAnsiTheme="minorHAnsi" w:cstheme="minorHAnsi"/>
                <w:sz w:val="28"/>
                <w:szCs w:val="28"/>
              </w:rPr>
              <w:t>Grunnvasslia</w:t>
            </w:r>
            <w:proofErr w:type="spellEnd"/>
            <w:r w:rsidR="003D2F63" w:rsidRPr="000030D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6C538055" w14:textId="32D7875F" w:rsidR="00E60370" w:rsidRPr="000030D3" w:rsidRDefault="004E6A1B" w:rsidP="005C60E8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0030D3">
              <w:rPr>
                <w:rFonts w:asciiTheme="minorHAnsi" w:hAnsiTheme="minorHAnsi" w:cstheme="minorHAnsi"/>
                <w:sz w:val="28"/>
                <w:szCs w:val="28"/>
              </w:rPr>
              <w:t xml:space="preserve">kl. </w:t>
            </w:r>
            <w:r w:rsidR="003D2F63" w:rsidRPr="000030D3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  <w:r w:rsidR="00B23DF2" w:rsidRPr="000030D3">
              <w:rPr>
                <w:rFonts w:asciiTheme="minorHAnsi" w:hAnsiTheme="minorHAnsi" w:cstheme="minorHAnsi"/>
                <w:sz w:val="28"/>
                <w:szCs w:val="28"/>
              </w:rPr>
              <w:t>.00</w:t>
            </w:r>
            <w:r w:rsidR="00A25A20" w:rsidRPr="000030D3">
              <w:rPr>
                <w:rFonts w:asciiTheme="minorHAnsi" w:hAnsiTheme="minorHAnsi" w:cstheme="minorHAnsi"/>
                <w:sz w:val="28"/>
                <w:szCs w:val="28"/>
              </w:rPr>
              <w:t>-15.00</w:t>
            </w:r>
          </w:p>
        </w:tc>
        <w:tc>
          <w:tcPr>
            <w:tcW w:w="9214" w:type="dxa"/>
            <w:shd w:val="clear" w:color="auto" w:fill="DBDBDB" w:themeFill="accent3" w:themeFillTint="66"/>
          </w:tcPr>
          <w:p w14:paraId="5A6F2F38" w14:textId="05DC5587" w:rsidR="00E60370" w:rsidRPr="000030D3" w:rsidRDefault="00F767FC" w:rsidP="005C60E8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0030D3">
              <w:rPr>
                <w:rFonts w:asciiTheme="minorHAnsi" w:hAnsiTheme="minorHAnsi" w:cstheme="minorHAnsi"/>
                <w:sz w:val="28"/>
                <w:szCs w:val="28"/>
              </w:rPr>
              <w:t xml:space="preserve">Informasjon og veibeskrivelse kommer i </w:t>
            </w:r>
            <w:proofErr w:type="spellStart"/>
            <w:r w:rsidRPr="000030D3">
              <w:rPr>
                <w:rFonts w:asciiTheme="minorHAnsi" w:hAnsiTheme="minorHAnsi" w:cstheme="minorHAnsi"/>
                <w:sz w:val="28"/>
                <w:szCs w:val="28"/>
              </w:rPr>
              <w:t>Spond</w:t>
            </w:r>
            <w:proofErr w:type="spellEnd"/>
            <w:r w:rsidR="00B724B8" w:rsidRPr="000030D3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</w:tr>
      <w:tr w:rsidR="00E60370" w:rsidRPr="00F767FC" w14:paraId="5369F504" w14:textId="77777777" w:rsidTr="00F67549">
        <w:tc>
          <w:tcPr>
            <w:tcW w:w="1985" w:type="dxa"/>
            <w:shd w:val="clear" w:color="auto" w:fill="FDD7EF"/>
          </w:tcPr>
          <w:p w14:paraId="118F991D" w14:textId="12F52D83" w:rsidR="00E60370" w:rsidRPr="000030D3" w:rsidRDefault="008E31E4" w:rsidP="005C60E8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0030D3">
              <w:rPr>
                <w:rFonts w:asciiTheme="minorHAnsi" w:hAnsiTheme="minorHAnsi" w:cstheme="minorHAnsi"/>
                <w:sz w:val="28"/>
                <w:szCs w:val="28"/>
              </w:rPr>
              <w:t>Søn</w:t>
            </w:r>
            <w:r w:rsidR="00714CB9" w:rsidRPr="000030D3">
              <w:rPr>
                <w:rFonts w:asciiTheme="minorHAnsi" w:hAnsiTheme="minorHAnsi" w:cstheme="minorHAnsi"/>
                <w:sz w:val="28"/>
                <w:szCs w:val="28"/>
              </w:rPr>
              <w:t>dag</w:t>
            </w:r>
            <w:r w:rsidRPr="000030D3">
              <w:rPr>
                <w:rFonts w:asciiTheme="minorHAnsi" w:hAnsiTheme="minorHAnsi" w:cstheme="minorHAnsi"/>
                <w:sz w:val="28"/>
                <w:szCs w:val="28"/>
              </w:rPr>
              <w:t xml:space="preserve"> 8.</w:t>
            </w:r>
            <w:r w:rsidR="00307AE8" w:rsidRPr="000030D3"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3969" w:type="dxa"/>
            <w:shd w:val="clear" w:color="auto" w:fill="FDD7EF"/>
          </w:tcPr>
          <w:p w14:paraId="4CF1AAC0" w14:textId="77750151" w:rsidR="00E60370" w:rsidRPr="000030D3" w:rsidRDefault="00211DC4" w:rsidP="005C60E8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0030D3">
              <w:rPr>
                <w:rFonts w:asciiTheme="minorHAnsi" w:hAnsiTheme="minorHAnsi" w:cstheme="minorHAnsi"/>
                <w:sz w:val="28"/>
                <w:szCs w:val="28"/>
              </w:rPr>
              <w:t xml:space="preserve">Presentasjonsgudstjeneste </w:t>
            </w:r>
          </w:p>
        </w:tc>
        <w:tc>
          <w:tcPr>
            <w:tcW w:w="9214" w:type="dxa"/>
            <w:shd w:val="clear" w:color="auto" w:fill="FDD7EF"/>
          </w:tcPr>
          <w:p w14:paraId="6E3070F2" w14:textId="0C289BBF" w:rsidR="00E60370" w:rsidRPr="000030D3" w:rsidRDefault="00CB564B" w:rsidP="005C60E8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0030D3">
              <w:rPr>
                <w:rFonts w:asciiTheme="minorHAnsi" w:hAnsiTheme="minorHAnsi" w:cstheme="minorHAnsi"/>
                <w:sz w:val="28"/>
                <w:szCs w:val="28"/>
              </w:rPr>
              <w:t>E</w:t>
            </w:r>
            <w:r w:rsidR="005837D4" w:rsidRPr="000030D3">
              <w:rPr>
                <w:rFonts w:asciiTheme="minorHAnsi" w:hAnsiTheme="minorHAnsi" w:cstheme="minorHAnsi"/>
                <w:sz w:val="28"/>
                <w:szCs w:val="28"/>
              </w:rPr>
              <w:t>ide kirke</w:t>
            </w:r>
            <w:r w:rsidR="00211DC4" w:rsidRPr="000030D3">
              <w:rPr>
                <w:rFonts w:asciiTheme="minorHAnsi" w:hAnsiTheme="minorHAnsi" w:cstheme="minorHAnsi"/>
                <w:sz w:val="28"/>
                <w:szCs w:val="28"/>
              </w:rPr>
              <w:t xml:space="preserve"> klokken 1</w:t>
            </w:r>
            <w:r w:rsidR="008C1FA7" w:rsidRPr="000030D3">
              <w:rPr>
                <w:rFonts w:asciiTheme="minorHAnsi" w:hAnsiTheme="minorHAnsi" w:cstheme="minorHAnsi"/>
                <w:sz w:val="28"/>
                <w:szCs w:val="28"/>
              </w:rPr>
              <w:t>4</w:t>
            </w:r>
            <w:r w:rsidR="00211DC4" w:rsidRPr="000030D3">
              <w:rPr>
                <w:rFonts w:asciiTheme="minorHAnsi" w:hAnsiTheme="minorHAnsi" w:cstheme="minorHAnsi"/>
                <w:sz w:val="28"/>
                <w:szCs w:val="28"/>
              </w:rPr>
              <w:t>.00</w:t>
            </w:r>
            <w:r w:rsidR="00B724B8" w:rsidRPr="000030D3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="00580D8A" w:rsidRPr="000030D3">
              <w:rPr>
                <w:rFonts w:asciiTheme="minorHAnsi" w:hAnsiTheme="minorHAnsi" w:cstheme="minorHAnsi"/>
                <w:sz w:val="28"/>
                <w:szCs w:val="28"/>
              </w:rPr>
              <w:t xml:space="preserve"> Inviter gjerne med besteforeldre, tanter, onkler</w:t>
            </w:r>
            <w:r w:rsidR="00B724B8" w:rsidRPr="000030D3">
              <w:rPr>
                <w:rFonts w:asciiTheme="minorHAnsi" w:hAnsiTheme="minorHAnsi" w:cstheme="minorHAnsi"/>
                <w:sz w:val="28"/>
                <w:szCs w:val="28"/>
              </w:rPr>
              <w:t>,</w:t>
            </w:r>
            <w:r w:rsidR="00580D8A" w:rsidRPr="000030D3">
              <w:rPr>
                <w:rFonts w:asciiTheme="minorHAnsi" w:hAnsiTheme="minorHAnsi" w:cstheme="minorHAnsi"/>
                <w:sz w:val="28"/>
                <w:szCs w:val="28"/>
              </w:rPr>
              <w:t xml:space="preserve"> faddere</w:t>
            </w:r>
            <w:r w:rsidR="00B724B8" w:rsidRPr="000030D3">
              <w:rPr>
                <w:rFonts w:asciiTheme="minorHAnsi" w:hAnsiTheme="minorHAnsi" w:cstheme="minorHAnsi"/>
                <w:sz w:val="28"/>
                <w:szCs w:val="28"/>
              </w:rPr>
              <w:t xml:space="preserve"> o</w:t>
            </w:r>
            <w:r w:rsidR="004E6A1B" w:rsidRPr="000030D3">
              <w:rPr>
                <w:rFonts w:asciiTheme="minorHAnsi" w:hAnsiTheme="minorHAnsi" w:cstheme="minorHAnsi"/>
                <w:sz w:val="28"/>
                <w:szCs w:val="28"/>
              </w:rPr>
              <w:t>g venner</w:t>
            </w:r>
            <w:r w:rsidR="00580D8A" w:rsidRPr="000030D3">
              <w:rPr>
                <w:rFonts w:asciiTheme="minorHAnsi" w:hAnsiTheme="minorHAnsi" w:cstheme="minorHAnsi"/>
                <w:sz w:val="28"/>
                <w:szCs w:val="28"/>
              </w:rPr>
              <w:t>!</w:t>
            </w:r>
            <w:r w:rsidR="00D032F0" w:rsidRPr="000030D3">
              <w:rPr>
                <w:rFonts w:asciiTheme="minorHAnsi" w:hAnsiTheme="minorHAnsi" w:cstheme="minorHAnsi"/>
                <w:sz w:val="28"/>
                <w:szCs w:val="28"/>
              </w:rPr>
              <w:t xml:space="preserve"> Konfirmantene møter </w:t>
            </w:r>
            <w:r w:rsidR="00B724B8" w:rsidRPr="000030D3">
              <w:rPr>
                <w:rFonts w:asciiTheme="minorHAnsi" w:hAnsiTheme="minorHAnsi" w:cstheme="minorHAnsi"/>
                <w:sz w:val="28"/>
                <w:szCs w:val="28"/>
              </w:rPr>
              <w:t>kl.</w:t>
            </w:r>
            <w:r w:rsidR="004E6A1B" w:rsidRPr="000030D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B724B8" w:rsidRPr="000030D3">
              <w:rPr>
                <w:rFonts w:asciiTheme="minorHAnsi" w:hAnsiTheme="minorHAnsi" w:cstheme="minorHAnsi"/>
                <w:sz w:val="28"/>
                <w:szCs w:val="28"/>
              </w:rPr>
              <w:t>13.45</w:t>
            </w:r>
            <w:r w:rsidR="004E6A1B" w:rsidRPr="000030D3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</w:tr>
      <w:tr w:rsidR="00E60370" w:rsidRPr="00F767FC" w14:paraId="28E6739D" w14:textId="77777777" w:rsidTr="00714CB9">
        <w:trPr>
          <w:trHeight w:val="191"/>
        </w:trPr>
        <w:tc>
          <w:tcPr>
            <w:tcW w:w="1985" w:type="dxa"/>
          </w:tcPr>
          <w:p w14:paraId="4AB85227" w14:textId="7D25B482" w:rsidR="00E60370" w:rsidRPr="000030D3" w:rsidRDefault="00B10B66" w:rsidP="005C60E8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0030D3">
              <w:rPr>
                <w:rFonts w:asciiTheme="minorHAnsi" w:hAnsiTheme="minorHAnsi" w:cstheme="minorHAnsi"/>
                <w:sz w:val="28"/>
                <w:szCs w:val="28"/>
              </w:rPr>
              <w:t>Tor</w:t>
            </w:r>
            <w:r w:rsidR="00714CB9" w:rsidRPr="000030D3">
              <w:rPr>
                <w:rFonts w:asciiTheme="minorHAnsi" w:hAnsiTheme="minorHAnsi" w:cstheme="minorHAnsi"/>
                <w:sz w:val="28"/>
                <w:szCs w:val="28"/>
              </w:rPr>
              <w:t>sdag</w:t>
            </w:r>
            <w:r w:rsidRPr="000030D3">
              <w:rPr>
                <w:rFonts w:asciiTheme="minorHAnsi" w:hAnsiTheme="minorHAnsi" w:cstheme="minorHAnsi"/>
                <w:sz w:val="28"/>
                <w:szCs w:val="28"/>
              </w:rPr>
              <w:t xml:space="preserve"> 12.</w:t>
            </w:r>
            <w:r w:rsidR="00307AE8" w:rsidRPr="000030D3"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14:paraId="1C34703F" w14:textId="6C5DBA72" w:rsidR="00E60370" w:rsidRPr="000030D3" w:rsidRDefault="00B10B66" w:rsidP="005C60E8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0030D3">
              <w:rPr>
                <w:rFonts w:asciiTheme="minorHAnsi" w:hAnsiTheme="minorHAnsi" w:cstheme="minorHAnsi"/>
                <w:sz w:val="28"/>
                <w:szCs w:val="28"/>
              </w:rPr>
              <w:t>Undervisning</w:t>
            </w:r>
          </w:p>
        </w:tc>
        <w:tc>
          <w:tcPr>
            <w:tcW w:w="9214" w:type="dxa"/>
          </w:tcPr>
          <w:p w14:paraId="22C2DEB4" w14:textId="3F8C2CE1" w:rsidR="00E60370" w:rsidRPr="000030D3" w:rsidRDefault="00BB5553" w:rsidP="005C60E8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0030D3">
              <w:rPr>
                <w:rFonts w:asciiTheme="minorHAnsi" w:hAnsiTheme="minorHAnsi" w:cstheme="minorHAnsi"/>
                <w:sz w:val="28"/>
                <w:szCs w:val="28"/>
              </w:rPr>
              <w:t xml:space="preserve">Østerhus arbeidskirke kl. </w:t>
            </w:r>
            <w:r w:rsidR="00307AE8" w:rsidRPr="000030D3">
              <w:rPr>
                <w:rFonts w:asciiTheme="minorHAnsi" w:hAnsiTheme="minorHAnsi" w:cstheme="minorHAnsi"/>
                <w:sz w:val="28"/>
                <w:szCs w:val="28"/>
              </w:rPr>
              <w:t>14.45-15-45. Mat på bordet fra kl. 14.30.</w:t>
            </w:r>
          </w:p>
        </w:tc>
      </w:tr>
      <w:tr w:rsidR="00E60370" w:rsidRPr="00F767FC" w14:paraId="449277B1" w14:textId="77777777" w:rsidTr="00714CB9">
        <w:tc>
          <w:tcPr>
            <w:tcW w:w="1985" w:type="dxa"/>
            <w:shd w:val="clear" w:color="auto" w:fill="FFFFFF" w:themeFill="background1"/>
          </w:tcPr>
          <w:p w14:paraId="26E5EAA5" w14:textId="45EA600B" w:rsidR="00E60370" w:rsidRPr="000030D3" w:rsidRDefault="004C2DF6" w:rsidP="005C60E8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0030D3">
              <w:rPr>
                <w:rFonts w:asciiTheme="minorHAnsi" w:hAnsiTheme="minorHAnsi" w:cstheme="minorHAnsi"/>
                <w:sz w:val="28"/>
                <w:szCs w:val="28"/>
              </w:rPr>
              <w:t>Tor</w:t>
            </w:r>
            <w:r w:rsidR="00714CB9" w:rsidRPr="000030D3">
              <w:rPr>
                <w:rFonts w:asciiTheme="minorHAnsi" w:hAnsiTheme="minorHAnsi" w:cstheme="minorHAnsi"/>
                <w:sz w:val="28"/>
                <w:szCs w:val="28"/>
              </w:rPr>
              <w:t>sdag</w:t>
            </w:r>
            <w:r w:rsidRPr="000030D3">
              <w:rPr>
                <w:rFonts w:asciiTheme="minorHAnsi" w:hAnsiTheme="minorHAnsi" w:cstheme="minorHAnsi"/>
                <w:sz w:val="28"/>
                <w:szCs w:val="28"/>
              </w:rPr>
              <w:t xml:space="preserve"> 19.</w:t>
            </w:r>
            <w:r w:rsidR="00307AE8" w:rsidRPr="000030D3"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3969" w:type="dxa"/>
            <w:shd w:val="clear" w:color="auto" w:fill="FFFFFF" w:themeFill="background1"/>
          </w:tcPr>
          <w:p w14:paraId="5D67836C" w14:textId="062EFC9E" w:rsidR="00E60370" w:rsidRPr="000030D3" w:rsidRDefault="00B44E00" w:rsidP="005C60E8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0030D3">
              <w:rPr>
                <w:rFonts w:asciiTheme="minorHAnsi" w:hAnsiTheme="minorHAnsi" w:cstheme="minorHAnsi"/>
                <w:sz w:val="28"/>
                <w:szCs w:val="28"/>
              </w:rPr>
              <w:t>Undervisning</w:t>
            </w:r>
          </w:p>
        </w:tc>
        <w:tc>
          <w:tcPr>
            <w:tcW w:w="9214" w:type="dxa"/>
            <w:shd w:val="clear" w:color="auto" w:fill="FFFFFF" w:themeFill="background1"/>
          </w:tcPr>
          <w:p w14:paraId="6729AB03" w14:textId="7D0895EC" w:rsidR="00E60370" w:rsidRPr="000030D3" w:rsidRDefault="00CE7B35" w:rsidP="005C60E8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0030D3">
              <w:rPr>
                <w:rFonts w:asciiTheme="minorHAnsi" w:hAnsiTheme="minorHAnsi" w:cstheme="minorHAnsi"/>
                <w:sz w:val="28"/>
                <w:szCs w:val="28"/>
              </w:rPr>
              <w:t>Østerhus arbeidskirke</w:t>
            </w:r>
            <w:r w:rsidR="00307AE8" w:rsidRPr="000030D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307AE8" w:rsidRPr="000030D3">
              <w:rPr>
                <w:rFonts w:asciiTheme="minorHAnsi" w:hAnsiTheme="minorHAnsi" w:cstheme="minorHAnsi"/>
                <w:sz w:val="28"/>
                <w:szCs w:val="28"/>
              </w:rPr>
              <w:t>kl. 14.45-15-45. Mat på bordet fra kl. 14.30</w:t>
            </w:r>
            <w:r w:rsidR="00307AE8" w:rsidRPr="000030D3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</w:tr>
      <w:tr w:rsidR="00CE7B35" w:rsidRPr="00F767FC" w14:paraId="5AAF42EF" w14:textId="77777777" w:rsidTr="00714CB9">
        <w:tc>
          <w:tcPr>
            <w:tcW w:w="1985" w:type="dxa"/>
            <w:shd w:val="clear" w:color="auto" w:fill="DBDBDB" w:themeFill="accent3" w:themeFillTint="66"/>
          </w:tcPr>
          <w:p w14:paraId="4206A6D4" w14:textId="4012F694" w:rsidR="00CE7B35" w:rsidRPr="000030D3" w:rsidRDefault="00CE7B35" w:rsidP="00CE7B35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0030D3">
              <w:rPr>
                <w:rFonts w:asciiTheme="minorHAnsi" w:hAnsiTheme="minorHAnsi" w:cstheme="minorHAnsi"/>
                <w:sz w:val="28"/>
                <w:szCs w:val="28"/>
              </w:rPr>
              <w:t>Tir</w:t>
            </w:r>
            <w:r w:rsidR="00714CB9" w:rsidRPr="000030D3">
              <w:rPr>
                <w:rFonts w:asciiTheme="minorHAnsi" w:hAnsiTheme="minorHAnsi" w:cstheme="minorHAnsi"/>
                <w:sz w:val="28"/>
                <w:szCs w:val="28"/>
              </w:rPr>
              <w:t>sdag</w:t>
            </w:r>
            <w:r w:rsidRPr="000030D3">
              <w:rPr>
                <w:rFonts w:asciiTheme="minorHAnsi" w:hAnsiTheme="minorHAnsi" w:cstheme="minorHAnsi"/>
                <w:sz w:val="28"/>
                <w:szCs w:val="28"/>
              </w:rPr>
              <w:t xml:space="preserve"> 24.</w:t>
            </w:r>
            <w:r w:rsidR="00307AE8" w:rsidRPr="000030D3"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3969" w:type="dxa"/>
            <w:shd w:val="clear" w:color="auto" w:fill="DBDBDB" w:themeFill="accent3" w:themeFillTint="66"/>
          </w:tcPr>
          <w:p w14:paraId="143AF194" w14:textId="304F1C8C" w:rsidR="00CE7B35" w:rsidRPr="000030D3" w:rsidRDefault="009B363B" w:rsidP="00CE7B35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0030D3">
              <w:rPr>
                <w:rFonts w:asciiTheme="minorHAnsi" w:hAnsiTheme="minorHAnsi" w:cstheme="minorHAnsi"/>
                <w:sz w:val="28"/>
                <w:szCs w:val="28"/>
              </w:rPr>
              <w:t>Utflukt</w:t>
            </w:r>
            <w:r w:rsidR="00CE7B35" w:rsidRPr="000030D3">
              <w:rPr>
                <w:rFonts w:asciiTheme="minorHAnsi" w:hAnsiTheme="minorHAnsi" w:cstheme="minorHAnsi"/>
                <w:sz w:val="28"/>
                <w:szCs w:val="28"/>
              </w:rPr>
              <w:t xml:space="preserve"> til Bibelskolen i Grimstad 17-19.00</w:t>
            </w:r>
          </w:p>
        </w:tc>
        <w:tc>
          <w:tcPr>
            <w:tcW w:w="9214" w:type="dxa"/>
            <w:shd w:val="clear" w:color="auto" w:fill="DBDBDB" w:themeFill="accent3" w:themeFillTint="66"/>
          </w:tcPr>
          <w:p w14:paraId="34527715" w14:textId="373F3890" w:rsidR="00CE7B35" w:rsidRPr="000030D3" w:rsidRDefault="00CE7B35" w:rsidP="00CE7B35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0030D3">
              <w:rPr>
                <w:rFonts w:asciiTheme="minorHAnsi" w:hAnsiTheme="minorHAnsi" w:cstheme="minorHAnsi"/>
                <w:sz w:val="28"/>
                <w:szCs w:val="28"/>
              </w:rPr>
              <w:t xml:space="preserve">BIBELSKOLEN – Vi møter Veritas-linja på </w:t>
            </w:r>
            <w:proofErr w:type="spellStart"/>
            <w:r w:rsidRPr="000030D3">
              <w:rPr>
                <w:rFonts w:asciiTheme="minorHAnsi" w:hAnsiTheme="minorHAnsi" w:cstheme="minorHAnsi"/>
                <w:sz w:val="28"/>
                <w:szCs w:val="28"/>
              </w:rPr>
              <w:t>BiG</w:t>
            </w:r>
            <w:proofErr w:type="spellEnd"/>
            <w:r w:rsidRPr="000030D3">
              <w:rPr>
                <w:rFonts w:asciiTheme="minorHAnsi" w:hAnsiTheme="minorHAnsi" w:cstheme="minorHAnsi"/>
                <w:sz w:val="28"/>
                <w:szCs w:val="28"/>
              </w:rPr>
              <w:t>, snakker om gode grunner til å tro, spiser pizza og spiller frisbeegolf</w:t>
            </w:r>
          </w:p>
        </w:tc>
      </w:tr>
      <w:tr w:rsidR="00CE7B35" w:rsidRPr="00F767FC" w14:paraId="6C4D390C" w14:textId="77777777" w:rsidTr="00F67549">
        <w:tc>
          <w:tcPr>
            <w:tcW w:w="1985" w:type="dxa"/>
            <w:shd w:val="clear" w:color="auto" w:fill="FFE599" w:themeFill="accent4" w:themeFillTint="66"/>
          </w:tcPr>
          <w:p w14:paraId="2B38BE87" w14:textId="2B33FB5B" w:rsidR="00CE7B35" w:rsidRPr="000030D3" w:rsidRDefault="00CE7B35" w:rsidP="00CE7B35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0030D3">
              <w:rPr>
                <w:rFonts w:asciiTheme="minorHAnsi" w:hAnsiTheme="minorHAnsi" w:cstheme="minorHAnsi"/>
                <w:sz w:val="28"/>
                <w:szCs w:val="28"/>
              </w:rPr>
              <w:t>Tor</w:t>
            </w:r>
            <w:r w:rsidR="00714CB9" w:rsidRPr="000030D3">
              <w:rPr>
                <w:rFonts w:asciiTheme="minorHAnsi" w:hAnsiTheme="minorHAnsi" w:cstheme="minorHAnsi"/>
                <w:sz w:val="28"/>
                <w:szCs w:val="28"/>
              </w:rPr>
              <w:t>sdag</w:t>
            </w:r>
            <w:r w:rsidRPr="000030D3">
              <w:rPr>
                <w:rFonts w:asciiTheme="minorHAnsi" w:hAnsiTheme="minorHAnsi" w:cstheme="minorHAnsi"/>
                <w:sz w:val="28"/>
                <w:szCs w:val="28"/>
              </w:rPr>
              <w:t xml:space="preserve"> 3.</w:t>
            </w:r>
            <w:r w:rsidR="00714CB9" w:rsidRPr="000030D3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14:paraId="3AF20F6B" w14:textId="5608B29A" w:rsidR="00CE7B35" w:rsidRPr="000030D3" w:rsidRDefault="00CE7B35" w:rsidP="00CE7B35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0030D3">
              <w:rPr>
                <w:rFonts w:asciiTheme="minorHAnsi" w:hAnsiTheme="minorHAnsi" w:cstheme="minorHAnsi"/>
                <w:sz w:val="28"/>
                <w:szCs w:val="28"/>
              </w:rPr>
              <w:t>HØSTFERIE</w:t>
            </w:r>
          </w:p>
        </w:tc>
        <w:tc>
          <w:tcPr>
            <w:tcW w:w="9214" w:type="dxa"/>
            <w:shd w:val="clear" w:color="auto" w:fill="FFE599" w:themeFill="accent4" w:themeFillTint="66"/>
          </w:tcPr>
          <w:p w14:paraId="7346558F" w14:textId="4BF9FF9F" w:rsidR="00CE7B35" w:rsidRPr="000030D3" w:rsidRDefault="00CE7B35" w:rsidP="00CE7B35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3E097468" w14:textId="241AC09C" w:rsidR="004F2D83" w:rsidRPr="00F767FC" w:rsidRDefault="009E678E" w:rsidP="005C60E8">
      <w:pPr>
        <w:contextualSpacing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 w:rsidRPr="00F767FC">
        <w:rPr>
          <w:rFonts w:asciiTheme="minorHAnsi" w:hAnsiTheme="minorHAnsi" w:cstheme="minorHAnsi"/>
          <w:b/>
          <w:bCs/>
          <w:i/>
          <w:iCs/>
          <w:sz w:val="32"/>
          <w:szCs w:val="32"/>
        </w:rPr>
        <w:t>MED FORBEHOLD OM ENDRINGER I PLANEN.</w:t>
      </w:r>
    </w:p>
    <w:p w14:paraId="285329BD" w14:textId="1C3410C0" w:rsidR="00F80396" w:rsidRPr="00F767FC" w:rsidRDefault="00F80396" w:rsidP="005C60E8">
      <w:pPr>
        <w:contextualSpacing/>
        <w:rPr>
          <w:rFonts w:asciiTheme="minorHAnsi" w:hAnsiTheme="minorHAnsi" w:cstheme="minorHAnsi"/>
          <w:i/>
          <w:iCs/>
          <w:sz w:val="32"/>
          <w:szCs w:val="32"/>
        </w:rPr>
      </w:pPr>
    </w:p>
    <w:p w14:paraId="51DEBC82" w14:textId="75D40250" w:rsidR="00892173" w:rsidRPr="001C1174" w:rsidRDefault="00FE3DAE" w:rsidP="00892173">
      <w:pPr>
        <w:pStyle w:val="Listeavsnitt"/>
        <w:numPr>
          <w:ilvl w:val="0"/>
          <w:numId w:val="8"/>
        </w:numPr>
        <w:rPr>
          <w:rFonts w:ascii="Calibri" w:eastAsia="Calibri" w:hAnsi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2" behindDoc="1" locked="0" layoutInCell="1" allowOverlap="1" wp14:anchorId="15DB11E5" wp14:editId="733D7487">
            <wp:simplePos x="0" y="0"/>
            <wp:positionH relativeFrom="column">
              <wp:posOffset>7788218</wp:posOffset>
            </wp:positionH>
            <wp:positionV relativeFrom="paragraph">
              <wp:posOffset>116205</wp:posOffset>
            </wp:positionV>
            <wp:extent cx="2036423" cy="1163377"/>
            <wp:effectExtent l="0" t="0" r="2540" b="0"/>
            <wp:wrapNone/>
            <wp:docPr id="5" name="Bilde 2" descr="Continuous line drawing of jumping happy friends. Happy friends enjoying  continuous line art design. happy teenagers jumping line art. happiness,  freedom, motion, and people concept 24261668 Vector Art at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ntinuous line drawing of jumping happy friends. Happy friends enjoying  continuous line art design. happy teenagers jumping line art. happiness,  freedom, motion, and people concept 24261668 Vector Art at Vecteez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23" cy="116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173" w:rsidRPr="001C1174">
        <w:rPr>
          <w:rFonts w:ascii="Calibri" w:eastAsia="Calibri" w:hAnsi="Calibri"/>
          <w:sz w:val="28"/>
          <w:szCs w:val="28"/>
        </w:rPr>
        <w:t xml:space="preserve">Vi bruker </w:t>
      </w:r>
      <w:proofErr w:type="spellStart"/>
      <w:r w:rsidR="00892173" w:rsidRPr="001C1174">
        <w:rPr>
          <w:rFonts w:ascii="Calibri" w:eastAsia="Calibri" w:hAnsi="Calibri"/>
          <w:sz w:val="28"/>
          <w:szCs w:val="28"/>
        </w:rPr>
        <w:t>Spond</w:t>
      </w:r>
      <w:proofErr w:type="spellEnd"/>
      <w:r w:rsidR="00892173" w:rsidRPr="001C1174">
        <w:rPr>
          <w:rFonts w:ascii="Calibri" w:eastAsia="Calibri" w:hAnsi="Calibri"/>
          <w:sz w:val="28"/>
          <w:szCs w:val="28"/>
        </w:rPr>
        <w:t xml:space="preserve"> til å kommunisere med foreldre og konfirmanter.</w:t>
      </w:r>
      <w:r w:rsidR="003807D0" w:rsidRPr="003807D0">
        <w:rPr>
          <w:noProof/>
        </w:rPr>
        <w:t xml:space="preserve"> </w:t>
      </w:r>
    </w:p>
    <w:p w14:paraId="68F2B13F" w14:textId="5AE3F251" w:rsidR="00892173" w:rsidRPr="001C1174" w:rsidRDefault="00892173" w:rsidP="00892173">
      <w:pPr>
        <w:pStyle w:val="Listeavsnitt"/>
        <w:rPr>
          <w:rFonts w:ascii="Calibri" w:eastAsia="Calibri" w:hAnsi="Calibri"/>
          <w:sz w:val="28"/>
          <w:szCs w:val="28"/>
        </w:rPr>
      </w:pPr>
      <w:r w:rsidRPr="001C1174">
        <w:rPr>
          <w:rFonts w:ascii="Calibri" w:eastAsia="Calibri" w:hAnsi="Calibri"/>
          <w:sz w:val="28"/>
          <w:szCs w:val="28"/>
        </w:rPr>
        <w:t xml:space="preserve">    Last ned appen og bruk gruppekode «</w:t>
      </w:r>
      <w:r w:rsidRPr="001C1174">
        <w:rPr>
          <w:rFonts w:ascii="Calibri" w:eastAsia="Calibri" w:hAnsi="Calibri"/>
          <w:b/>
          <w:bCs/>
          <w:color w:val="FF0000"/>
          <w:sz w:val="28"/>
          <w:szCs w:val="28"/>
        </w:rPr>
        <w:t>EGHHX</w:t>
      </w:r>
      <w:r w:rsidRPr="001C1174">
        <w:rPr>
          <w:rFonts w:ascii="Calibri" w:eastAsia="Calibri" w:hAnsi="Calibri"/>
          <w:sz w:val="28"/>
          <w:szCs w:val="28"/>
        </w:rPr>
        <w:t>» for å bli med.</w:t>
      </w:r>
    </w:p>
    <w:p w14:paraId="4186BEEA" w14:textId="3970A626" w:rsidR="00892173" w:rsidRPr="001C1174" w:rsidRDefault="00892173" w:rsidP="00892173">
      <w:pPr>
        <w:pStyle w:val="Listeavsnitt"/>
        <w:numPr>
          <w:ilvl w:val="0"/>
          <w:numId w:val="8"/>
        </w:numPr>
        <w:rPr>
          <w:rFonts w:ascii="Calibri" w:eastAsia="Calibri" w:hAnsi="Calibri"/>
          <w:sz w:val="28"/>
          <w:szCs w:val="28"/>
        </w:rPr>
      </w:pPr>
      <w:r w:rsidRPr="001C1174">
        <w:rPr>
          <w:rFonts w:ascii="Calibri" w:eastAsia="Calibri" w:hAnsi="Calibri"/>
          <w:sz w:val="28"/>
          <w:szCs w:val="28"/>
        </w:rPr>
        <w:t>Det er ingen påmelding til de ulike aktivitetene/konfirmasjonsundervisning. Alle er alltid påmeldt.</w:t>
      </w:r>
    </w:p>
    <w:p w14:paraId="55A76C0A" w14:textId="6A12B425" w:rsidR="00892173" w:rsidRPr="00892173" w:rsidRDefault="00892173" w:rsidP="00892173">
      <w:pPr>
        <w:pStyle w:val="Listeavsnitt"/>
        <w:numPr>
          <w:ilvl w:val="0"/>
          <w:numId w:val="8"/>
        </w:numPr>
      </w:pPr>
      <w:r w:rsidRPr="001C1174">
        <w:rPr>
          <w:rFonts w:ascii="Calibri" w:eastAsia="Calibri" w:hAnsi="Calibri"/>
          <w:sz w:val="28"/>
          <w:szCs w:val="28"/>
        </w:rPr>
        <w:t xml:space="preserve">Dersom konfirmanten av en viktig grunn ikke kan komme, må foresatte gi beskjed til Jennie </w:t>
      </w:r>
    </w:p>
    <w:p w14:paraId="167B72D3" w14:textId="2641C26E" w:rsidR="00FD6778" w:rsidRPr="00FD6778" w:rsidRDefault="00892173" w:rsidP="00892173">
      <w:pPr>
        <w:pStyle w:val="Listeavsnitt"/>
        <w:ind w:left="927"/>
      </w:pPr>
      <w:r w:rsidRPr="001C1174">
        <w:rPr>
          <w:rFonts w:ascii="Calibri" w:eastAsia="Calibri" w:hAnsi="Calibri"/>
          <w:sz w:val="28"/>
          <w:szCs w:val="28"/>
        </w:rPr>
        <w:t xml:space="preserve">på </w:t>
      </w:r>
      <w:proofErr w:type="spellStart"/>
      <w:r w:rsidRPr="001C1174">
        <w:rPr>
          <w:rFonts w:ascii="Calibri" w:eastAsia="Calibri" w:hAnsi="Calibri"/>
          <w:sz w:val="28"/>
          <w:szCs w:val="28"/>
        </w:rPr>
        <w:t>tlf</w:t>
      </w:r>
      <w:proofErr w:type="spellEnd"/>
      <w:r w:rsidRPr="001C1174">
        <w:rPr>
          <w:rFonts w:ascii="Calibri" w:eastAsia="Calibri" w:hAnsi="Calibri"/>
          <w:sz w:val="28"/>
          <w:szCs w:val="28"/>
        </w:rPr>
        <w:t xml:space="preserve">: </w:t>
      </w:r>
      <w:r w:rsidRPr="001C1174">
        <w:rPr>
          <w:rFonts w:ascii="Calibri" w:eastAsia="Calibri" w:hAnsi="Calibri"/>
          <w:b/>
          <w:bCs/>
          <w:sz w:val="28"/>
          <w:szCs w:val="28"/>
        </w:rPr>
        <w:t>41 56 12 45</w:t>
      </w:r>
      <w:r w:rsidRPr="001C1174">
        <w:rPr>
          <w:rFonts w:ascii="Calibri" w:eastAsia="Calibri" w:hAnsi="Calibri"/>
          <w:sz w:val="28"/>
          <w:szCs w:val="28"/>
        </w:rPr>
        <w:t xml:space="preserve"> i forkant av samlingen</w:t>
      </w:r>
      <w:r>
        <w:rPr>
          <w:rFonts w:ascii="Calibri" w:eastAsia="Calibri" w:hAnsi="Calibri"/>
          <w:sz w:val="28"/>
          <w:szCs w:val="28"/>
        </w:rPr>
        <w:t>.</w:t>
      </w:r>
      <w:r w:rsidR="00FE3DAE" w:rsidRPr="00FE3DAE">
        <w:rPr>
          <w:noProof/>
        </w:rPr>
        <w:t xml:space="preserve"> </w:t>
      </w:r>
    </w:p>
    <w:sectPr w:rsidR="00FD6778" w:rsidRPr="00FD6778" w:rsidSect="00B11AD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chocib Script Latin Pro">
    <w:charset w:val="00"/>
    <w:family w:val="auto"/>
    <w:pitch w:val="variable"/>
    <w:sig w:usb0="A00000AF" w:usb1="5000004A" w:usb2="00000000" w:usb3="00000000" w:csb0="0000009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4065E"/>
    <w:multiLevelType w:val="hybridMultilevel"/>
    <w:tmpl w:val="B5F296E4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A3C4A"/>
    <w:multiLevelType w:val="hybridMultilevel"/>
    <w:tmpl w:val="FDF663F2"/>
    <w:lvl w:ilvl="0" w:tplc="B1EC3D6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B7469"/>
    <w:multiLevelType w:val="hybridMultilevel"/>
    <w:tmpl w:val="DAAA3260"/>
    <w:lvl w:ilvl="0" w:tplc="772AF9E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B4228"/>
    <w:multiLevelType w:val="hybridMultilevel"/>
    <w:tmpl w:val="5002B81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814FE"/>
    <w:multiLevelType w:val="hybridMultilevel"/>
    <w:tmpl w:val="CF4C560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E74AB"/>
    <w:multiLevelType w:val="hybridMultilevel"/>
    <w:tmpl w:val="7902A9BC"/>
    <w:lvl w:ilvl="0" w:tplc="0414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69511597"/>
    <w:multiLevelType w:val="hybridMultilevel"/>
    <w:tmpl w:val="F49828E4"/>
    <w:lvl w:ilvl="0" w:tplc="5C2EB5E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E447E04"/>
    <w:multiLevelType w:val="hybridMultilevel"/>
    <w:tmpl w:val="6BC258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144143">
    <w:abstractNumId w:val="3"/>
  </w:num>
  <w:num w:numId="2" w16cid:durableId="640843372">
    <w:abstractNumId w:val="0"/>
  </w:num>
  <w:num w:numId="3" w16cid:durableId="1459027983">
    <w:abstractNumId w:val="4"/>
  </w:num>
  <w:num w:numId="4" w16cid:durableId="1915162733">
    <w:abstractNumId w:val="2"/>
  </w:num>
  <w:num w:numId="5" w16cid:durableId="1266306257">
    <w:abstractNumId w:val="6"/>
  </w:num>
  <w:num w:numId="6" w16cid:durableId="790394753">
    <w:abstractNumId w:val="1"/>
  </w:num>
  <w:num w:numId="7" w16cid:durableId="2104835035">
    <w:abstractNumId w:val="7"/>
  </w:num>
  <w:num w:numId="8" w16cid:durableId="13587714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946"/>
    <w:rsid w:val="000030D3"/>
    <w:rsid w:val="00005A08"/>
    <w:rsid w:val="00011F05"/>
    <w:rsid w:val="00015CD1"/>
    <w:rsid w:val="000169CF"/>
    <w:rsid w:val="00025C85"/>
    <w:rsid w:val="00026A1E"/>
    <w:rsid w:val="00052828"/>
    <w:rsid w:val="0006126A"/>
    <w:rsid w:val="00064A47"/>
    <w:rsid w:val="00075018"/>
    <w:rsid w:val="000A1B8B"/>
    <w:rsid w:val="000A4C7F"/>
    <w:rsid w:val="000B3EF1"/>
    <w:rsid w:val="000B7FCF"/>
    <w:rsid w:val="000C2D11"/>
    <w:rsid w:val="000C5DB5"/>
    <w:rsid w:val="000C7F2C"/>
    <w:rsid w:val="000D59A1"/>
    <w:rsid w:val="000E02B0"/>
    <w:rsid w:val="000E1E03"/>
    <w:rsid w:val="000E2278"/>
    <w:rsid w:val="000F6230"/>
    <w:rsid w:val="00100099"/>
    <w:rsid w:val="001063DF"/>
    <w:rsid w:val="001129D3"/>
    <w:rsid w:val="0011383B"/>
    <w:rsid w:val="00114CFF"/>
    <w:rsid w:val="00120BF3"/>
    <w:rsid w:val="00127EF9"/>
    <w:rsid w:val="00133879"/>
    <w:rsid w:val="00135C19"/>
    <w:rsid w:val="00136EA9"/>
    <w:rsid w:val="0013793F"/>
    <w:rsid w:val="0015156B"/>
    <w:rsid w:val="00151CE3"/>
    <w:rsid w:val="00152DD0"/>
    <w:rsid w:val="00154DC5"/>
    <w:rsid w:val="0016251C"/>
    <w:rsid w:val="001739F0"/>
    <w:rsid w:val="00177D10"/>
    <w:rsid w:val="00191094"/>
    <w:rsid w:val="001911F7"/>
    <w:rsid w:val="00192035"/>
    <w:rsid w:val="001A42D5"/>
    <w:rsid w:val="001A623F"/>
    <w:rsid w:val="001A7AA3"/>
    <w:rsid w:val="001B160F"/>
    <w:rsid w:val="001B54BE"/>
    <w:rsid w:val="001B6B6A"/>
    <w:rsid w:val="001C6223"/>
    <w:rsid w:val="001C7F28"/>
    <w:rsid w:val="001D3929"/>
    <w:rsid w:val="001D617F"/>
    <w:rsid w:val="001D754E"/>
    <w:rsid w:val="001E0E6A"/>
    <w:rsid w:val="001E2220"/>
    <w:rsid w:val="001E22A7"/>
    <w:rsid w:val="001E432E"/>
    <w:rsid w:val="001E5AA9"/>
    <w:rsid w:val="001E7561"/>
    <w:rsid w:val="00200521"/>
    <w:rsid w:val="00211DC4"/>
    <w:rsid w:val="00213CAD"/>
    <w:rsid w:val="002208EF"/>
    <w:rsid w:val="002233EA"/>
    <w:rsid w:val="00234A07"/>
    <w:rsid w:val="00235226"/>
    <w:rsid w:val="002424DA"/>
    <w:rsid w:val="00254293"/>
    <w:rsid w:val="0025443D"/>
    <w:rsid w:val="002564E7"/>
    <w:rsid w:val="002672B1"/>
    <w:rsid w:val="00267790"/>
    <w:rsid w:val="00284F26"/>
    <w:rsid w:val="00285DF2"/>
    <w:rsid w:val="00287109"/>
    <w:rsid w:val="00294FA3"/>
    <w:rsid w:val="00295C6A"/>
    <w:rsid w:val="00295CAC"/>
    <w:rsid w:val="00297DF6"/>
    <w:rsid w:val="002A4ABE"/>
    <w:rsid w:val="002B1F89"/>
    <w:rsid w:val="002C2A32"/>
    <w:rsid w:val="002C3D3F"/>
    <w:rsid w:val="002D02AC"/>
    <w:rsid w:val="002D1F38"/>
    <w:rsid w:val="002D3C6C"/>
    <w:rsid w:val="002D77EF"/>
    <w:rsid w:val="002E2633"/>
    <w:rsid w:val="002F0416"/>
    <w:rsid w:val="002F070B"/>
    <w:rsid w:val="002F4B39"/>
    <w:rsid w:val="00307AE8"/>
    <w:rsid w:val="00310EAB"/>
    <w:rsid w:val="003153BA"/>
    <w:rsid w:val="0032298F"/>
    <w:rsid w:val="00325C21"/>
    <w:rsid w:val="00326277"/>
    <w:rsid w:val="003279C1"/>
    <w:rsid w:val="00331EB8"/>
    <w:rsid w:val="0033608C"/>
    <w:rsid w:val="00341C6A"/>
    <w:rsid w:val="0034211B"/>
    <w:rsid w:val="003451BA"/>
    <w:rsid w:val="0034628D"/>
    <w:rsid w:val="00347BB8"/>
    <w:rsid w:val="00352F17"/>
    <w:rsid w:val="00353BC7"/>
    <w:rsid w:val="00356FDB"/>
    <w:rsid w:val="00360016"/>
    <w:rsid w:val="00367750"/>
    <w:rsid w:val="00374924"/>
    <w:rsid w:val="003752FF"/>
    <w:rsid w:val="003807D0"/>
    <w:rsid w:val="00381F4A"/>
    <w:rsid w:val="00385E60"/>
    <w:rsid w:val="0039341D"/>
    <w:rsid w:val="00397280"/>
    <w:rsid w:val="003A7F4C"/>
    <w:rsid w:val="003B35E2"/>
    <w:rsid w:val="003B3DAC"/>
    <w:rsid w:val="003B4D74"/>
    <w:rsid w:val="003B5A25"/>
    <w:rsid w:val="003B6E1D"/>
    <w:rsid w:val="003D20D5"/>
    <w:rsid w:val="003D2F63"/>
    <w:rsid w:val="003D4EBB"/>
    <w:rsid w:val="003D7F82"/>
    <w:rsid w:val="003E56CC"/>
    <w:rsid w:val="003F5106"/>
    <w:rsid w:val="003F739F"/>
    <w:rsid w:val="004041C4"/>
    <w:rsid w:val="00417CD8"/>
    <w:rsid w:val="004230B5"/>
    <w:rsid w:val="004247DC"/>
    <w:rsid w:val="004256D3"/>
    <w:rsid w:val="00430E10"/>
    <w:rsid w:val="00431D57"/>
    <w:rsid w:val="00437272"/>
    <w:rsid w:val="00445581"/>
    <w:rsid w:val="004522C2"/>
    <w:rsid w:val="0045581E"/>
    <w:rsid w:val="0047405D"/>
    <w:rsid w:val="00476A03"/>
    <w:rsid w:val="00476F44"/>
    <w:rsid w:val="004823D2"/>
    <w:rsid w:val="0049038F"/>
    <w:rsid w:val="00490D2B"/>
    <w:rsid w:val="00492929"/>
    <w:rsid w:val="0049533B"/>
    <w:rsid w:val="004958AD"/>
    <w:rsid w:val="0049624C"/>
    <w:rsid w:val="00497048"/>
    <w:rsid w:val="00497E72"/>
    <w:rsid w:val="004A4A03"/>
    <w:rsid w:val="004B117B"/>
    <w:rsid w:val="004B12F7"/>
    <w:rsid w:val="004B44D4"/>
    <w:rsid w:val="004B7D82"/>
    <w:rsid w:val="004C2DF6"/>
    <w:rsid w:val="004C2F18"/>
    <w:rsid w:val="004D383F"/>
    <w:rsid w:val="004E2074"/>
    <w:rsid w:val="004E6A1B"/>
    <w:rsid w:val="004F2D83"/>
    <w:rsid w:val="004F7795"/>
    <w:rsid w:val="004F786F"/>
    <w:rsid w:val="005167BD"/>
    <w:rsid w:val="00532A09"/>
    <w:rsid w:val="00534180"/>
    <w:rsid w:val="005413D2"/>
    <w:rsid w:val="0054529E"/>
    <w:rsid w:val="00552619"/>
    <w:rsid w:val="005543CB"/>
    <w:rsid w:val="0055747D"/>
    <w:rsid w:val="00563D45"/>
    <w:rsid w:val="0057080E"/>
    <w:rsid w:val="00574BC2"/>
    <w:rsid w:val="00580D8A"/>
    <w:rsid w:val="00582CF8"/>
    <w:rsid w:val="005837D4"/>
    <w:rsid w:val="00583D96"/>
    <w:rsid w:val="005863E9"/>
    <w:rsid w:val="00592120"/>
    <w:rsid w:val="005934AC"/>
    <w:rsid w:val="00595EB3"/>
    <w:rsid w:val="00596232"/>
    <w:rsid w:val="00596551"/>
    <w:rsid w:val="005A0188"/>
    <w:rsid w:val="005A1830"/>
    <w:rsid w:val="005A3362"/>
    <w:rsid w:val="005A4BC5"/>
    <w:rsid w:val="005A553C"/>
    <w:rsid w:val="005B2BC2"/>
    <w:rsid w:val="005C01D3"/>
    <w:rsid w:val="005C3BBA"/>
    <w:rsid w:val="005C60E8"/>
    <w:rsid w:val="005D3A45"/>
    <w:rsid w:val="005D5405"/>
    <w:rsid w:val="005E1FA8"/>
    <w:rsid w:val="005E3072"/>
    <w:rsid w:val="00604D6D"/>
    <w:rsid w:val="00611BD6"/>
    <w:rsid w:val="00623D8B"/>
    <w:rsid w:val="00634DDD"/>
    <w:rsid w:val="00647088"/>
    <w:rsid w:val="00654E51"/>
    <w:rsid w:val="0065737B"/>
    <w:rsid w:val="00664B16"/>
    <w:rsid w:val="00666E9D"/>
    <w:rsid w:val="00670D40"/>
    <w:rsid w:val="00671327"/>
    <w:rsid w:val="00696E7F"/>
    <w:rsid w:val="006B1CF2"/>
    <w:rsid w:val="006B4BF4"/>
    <w:rsid w:val="006C0E84"/>
    <w:rsid w:val="006C2ACD"/>
    <w:rsid w:val="006D3150"/>
    <w:rsid w:val="006D3C79"/>
    <w:rsid w:val="006E698E"/>
    <w:rsid w:val="006F52F1"/>
    <w:rsid w:val="00714CB9"/>
    <w:rsid w:val="0072045D"/>
    <w:rsid w:val="00721C97"/>
    <w:rsid w:val="00733F58"/>
    <w:rsid w:val="0074093A"/>
    <w:rsid w:val="00747535"/>
    <w:rsid w:val="00747F80"/>
    <w:rsid w:val="00750C88"/>
    <w:rsid w:val="00761496"/>
    <w:rsid w:val="0076678D"/>
    <w:rsid w:val="007678FC"/>
    <w:rsid w:val="0078271C"/>
    <w:rsid w:val="00783FAC"/>
    <w:rsid w:val="007A0E0C"/>
    <w:rsid w:val="007A62DB"/>
    <w:rsid w:val="007C7CA4"/>
    <w:rsid w:val="007D5E47"/>
    <w:rsid w:val="007E0FF7"/>
    <w:rsid w:val="007E2D9E"/>
    <w:rsid w:val="007E4376"/>
    <w:rsid w:val="007E5415"/>
    <w:rsid w:val="007F406E"/>
    <w:rsid w:val="007F5F13"/>
    <w:rsid w:val="0080115C"/>
    <w:rsid w:val="00803A68"/>
    <w:rsid w:val="008045E7"/>
    <w:rsid w:val="0080590C"/>
    <w:rsid w:val="0080591F"/>
    <w:rsid w:val="00810E66"/>
    <w:rsid w:val="00811DE0"/>
    <w:rsid w:val="00811E11"/>
    <w:rsid w:val="00811E28"/>
    <w:rsid w:val="008142DE"/>
    <w:rsid w:val="00814D23"/>
    <w:rsid w:val="00816901"/>
    <w:rsid w:val="00820338"/>
    <w:rsid w:val="008224A4"/>
    <w:rsid w:val="008268D1"/>
    <w:rsid w:val="00830AF8"/>
    <w:rsid w:val="0083163D"/>
    <w:rsid w:val="00831A58"/>
    <w:rsid w:val="00831B38"/>
    <w:rsid w:val="00831C55"/>
    <w:rsid w:val="00840E72"/>
    <w:rsid w:val="00845BDC"/>
    <w:rsid w:val="008515F3"/>
    <w:rsid w:val="008521CA"/>
    <w:rsid w:val="00854889"/>
    <w:rsid w:val="00854D97"/>
    <w:rsid w:val="00856811"/>
    <w:rsid w:val="00857268"/>
    <w:rsid w:val="00862A36"/>
    <w:rsid w:val="00866562"/>
    <w:rsid w:val="00871D71"/>
    <w:rsid w:val="008731C9"/>
    <w:rsid w:val="00890A5A"/>
    <w:rsid w:val="00892173"/>
    <w:rsid w:val="00894971"/>
    <w:rsid w:val="008A263A"/>
    <w:rsid w:val="008A4430"/>
    <w:rsid w:val="008B0200"/>
    <w:rsid w:val="008C1FA7"/>
    <w:rsid w:val="008D15B6"/>
    <w:rsid w:val="008D6066"/>
    <w:rsid w:val="008E2741"/>
    <w:rsid w:val="008E31E4"/>
    <w:rsid w:val="008F7BBA"/>
    <w:rsid w:val="00910158"/>
    <w:rsid w:val="00914E9B"/>
    <w:rsid w:val="00930B6B"/>
    <w:rsid w:val="00942971"/>
    <w:rsid w:val="00951FEE"/>
    <w:rsid w:val="00954E45"/>
    <w:rsid w:val="00964CAC"/>
    <w:rsid w:val="00975582"/>
    <w:rsid w:val="0097632B"/>
    <w:rsid w:val="00981F3E"/>
    <w:rsid w:val="009862C8"/>
    <w:rsid w:val="00986B3C"/>
    <w:rsid w:val="0099047A"/>
    <w:rsid w:val="009A2D1F"/>
    <w:rsid w:val="009B363B"/>
    <w:rsid w:val="009B4D1A"/>
    <w:rsid w:val="009C7507"/>
    <w:rsid w:val="009D02F1"/>
    <w:rsid w:val="009E678E"/>
    <w:rsid w:val="009F0E05"/>
    <w:rsid w:val="009F2C50"/>
    <w:rsid w:val="00A00547"/>
    <w:rsid w:val="00A016BA"/>
    <w:rsid w:val="00A02B90"/>
    <w:rsid w:val="00A058A6"/>
    <w:rsid w:val="00A07310"/>
    <w:rsid w:val="00A10EE3"/>
    <w:rsid w:val="00A17B16"/>
    <w:rsid w:val="00A25A20"/>
    <w:rsid w:val="00A33F1A"/>
    <w:rsid w:val="00A61F00"/>
    <w:rsid w:val="00A65A0B"/>
    <w:rsid w:val="00A660FD"/>
    <w:rsid w:val="00A84E21"/>
    <w:rsid w:val="00A94D5C"/>
    <w:rsid w:val="00A95985"/>
    <w:rsid w:val="00A959AE"/>
    <w:rsid w:val="00AA2D91"/>
    <w:rsid w:val="00AA2FCB"/>
    <w:rsid w:val="00AB5024"/>
    <w:rsid w:val="00AC3B84"/>
    <w:rsid w:val="00AC4B69"/>
    <w:rsid w:val="00AE4635"/>
    <w:rsid w:val="00B0060F"/>
    <w:rsid w:val="00B10B66"/>
    <w:rsid w:val="00B11AD7"/>
    <w:rsid w:val="00B12B2F"/>
    <w:rsid w:val="00B23DF2"/>
    <w:rsid w:val="00B248F6"/>
    <w:rsid w:val="00B34F72"/>
    <w:rsid w:val="00B41779"/>
    <w:rsid w:val="00B41FEB"/>
    <w:rsid w:val="00B44E00"/>
    <w:rsid w:val="00B458D5"/>
    <w:rsid w:val="00B4721D"/>
    <w:rsid w:val="00B50332"/>
    <w:rsid w:val="00B5677D"/>
    <w:rsid w:val="00B70468"/>
    <w:rsid w:val="00B71C57"/>
    <w:rsid w:val="00B724B8"/>
    <w:rsid w:val="00B86BD2"/>
    <w:rsid w:val="00B9104B"/>
    <w:rsid w:val="00B93DA5"/>
    <w:rsid w:val="00BA180A"/>
    <w:rsid w:val="00BA4E33"/>
    <w:rsid w:val="00BB024F"/>
    <w:rsid w:val="00BB32B4"/>
    <w:rsid w:val="00BB5553"/>
    <w:rsid w:val="00BB72AF"/>
    <w:rsid w:val="00BC3403"/>
    <w:rsid w:val="00BC3FBB"/>
    <w:rsid w:val="00BC48D0"/>
    <w:rsid w:val="00BD5DDB"/>
    <w:rsid w:val="00BE1D66"/>
    <w:rsid w:val="00BE2E4A"/>
    <w:rsid w:val="00BE6593"/>
    <w:rsid w:val="00BF0438"/>
    <w:rsid w:val="00BF758E"/>
    <w:rsid w:val="00C00104"/>
    <w:rsid w:val="00C01D85"/>
    <w:rsid w:val="00C1711E"/>
    <w:rsid w:val="00C357B1"/>
    <w:rsid w:val="00C35B7E"/>
    <w:rsid w:val="00C36D3D"/>
    <w:rsid w:val="00C427E3"/>
    <w:rsid w:val="00C42F5D"/>
    <w:rsid w:val="00C4558A"/>
    <w:rsid w:val="00C477D0"/>
    <w:rsid w:val="00C47E09"/>
    <w:rsid w:val="00C57609"/>
    <w:rsid w:val="00C67693"/>
    <w:rsid w:val="00C75AA2"/>
    <w:rsid w:val="00C85A75"/>
    <w:rsid w:val="00C8629E"/>
    <w:rsid w:val="00CA12A9"/>
    <w:rsid w:val="00CA1698"/>
    <w:rsid w:val="00CA179A"/>
    <w:rsid w:val="00CA1ECC"/>
    <w:rsid w:val="00CA2D44"/>
    <w:rsid w:val="00CB2B7A"/>
    <w:rsid w:val="00CB3432"/>
    <w:rsid w:val="00CB4763"/>
    <w:rsid w:val="00CB564B"/>
    <w:rsid w:val="00CB5EE0"/>
    <w:rsid w:val="00CD4E3C"/>
    <w:rsid w:val="00CD5D36"/>
    <w:rsid w:val="00CE2A31"/>
    <w:rsid w:val="00CE5DC8"/>
    <w:rsid w:val="00CE7B35"/>
    <w:rsid w:val="00CF119D"/>
    <w:rsid w:val="00CF6AE3"/>
    <w:rsid w:val="00D032F0"/>
    <w:rsid w:val="00D12DF8"/>
    <w:rsid w:val="00D26DFB"/>
    <w:rsid w:val="00D37A3F"/>
    <w:rsid w:val="00D42D0A"/>
    <w:rsid w:val="00D441B3"/>
    <w:rsid w:val="00D5076B"/>
    <w:rsid w:val="00D51946"/>
    <w:rsid w:val="00D5693A"/>
    <w:rsid w:val="00D60414"/>
    <w:rsid w:val="00D62BA0"/>
    <w:rsid w:val="00D665F9"/>
    <w:rsid w:val="00D902BF"/>
    <w:rsid w:val="00DA2134"/>
    <w:rsid w:val="00DA2FDE"/>
    <w:rsid w:val="00DA5555"/>
    <w:rsid w:val="00DA76EE"/>
    <w:rsid w:val="00DB7877"/>
    <w:rsid w:val="00DC1194"/>
    <w:rsid w:val="00DC40E1"/>
    <w:rsid w:val="00DC642E"/>
    <w:rsid w:val="00DE368A"/>
    <w:rsid w:val="00E0383C"/>
    <w:rsid w:val="00E101C4"/>
    <w:rsid w:val="00E14D58"/>
    <w:rsid w:val="00E20826"/>
    <w:rsid w:val="00E25299"/>
    <w:rsid w:val="00E34964"/>
    <w:rsid w:val="00E60370"/>
    <w:rsid w:val="00E660E9"/>
    <w:rsid w:val="00E67F45"/>
    <w:rsid w:val="00E737BE"/>
    <w:rsid w:val="00E81AC3"/>
    <w:rsid w:val="00E83A44"/>
    <w:rsid w:val="00E95DCF"/>
    <w:rsid w:val="00EA14AE"/>
    <w:rsid w:val="00EA17EB"/>
    <w:rsid w:val="00EB461C"/>
    <w:rsid w:val="00EB73C4"/>
    <w:rsid w:val="00ED1D77"/>
    <w:rsid w:val="00ED7576"/>
    <w:rsid w:val="00EE0F9E"/>
    <w:rsid w:val="00EE2AD8"/>
    <w:rsid w:val="00EE39C2"/>
    <w:rsid w:val="00EE439C"/>
    <w:rsid w:val="00EF55F5"/>
    <w:rsid w:val="00F02716"/>
    <w:rsid w:val="00F108C0"/>
    <w:rsid w:val="00F245DA"/>
    <w:rsid w:val="00F2639F"/>
    <w:rsid w:val="00F33918"/>
    <w:rsid w:val="00F46272"/>
    <w:rsid w:val="00F4678D"/>
    <w:rsid w:val="00F47965"/>
    <w:rsid w:val="00F67549"/>
    <w:rsid w:val="00F767FC"/>
    <w:rsid w:val="00F80396"/>
    <w:rsid w:val="00F849A1"/>
    <w:rsid w:val="00F856E8"/>
    <w:rsid w:val="00F90B95"/>
    <w:rsid w:val="00F9312C"/>
    <w:rsid w:val="00FA2DC5"/>
    <w:rsid w:val="00FB407F"/>
    <w:rsid w:val="00FC1795"/>
    <w:rsid w:val="00FD6778"/>
    <w:rsid w:val="00FE3DAE"/>
    <w:rsid w:val="00FE5D73"/>
    <w:rsid w:val="00FF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D1EE60"/>
  <w15:chartTrackingRefBased/>
  <w15:docId w15:val="{D605DF50-8F8D-4903-AC25-76218D49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BC48D0"/>
    <w:pPr>
      <w:keepNext/>
      <w:outlineLvl w:val="0"/>
    </w:pPr>
    <w:rPr>
      <w:b/>
      <w:sz w:val="32"/>
      <w:szCs w:val="20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BC48D0"/>
    <w:pPr>
      <w:keepNext/>
      <w:outlineLvl w:val="1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D51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8268D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rsid w:val="008268D1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link w:val="Overskrift1"/>
    <w:rsid w:val="00BC48D0"/>
    <w:rPr>
      <w:b/>
      <w:sz w:val="32"/>
    </w:rPr>
  </w:style>
  <w:style w:type="character" w:customStyle="1" w:styleId="Overskrift2Tegn">
    <w:name w:val="Overskrift 2 Tegn"/>
    <w:link w:val="Overskrift2"/>
    <w:semiHidden/>
    <w:rsid w:val="00BC48D0"/>
    <w:rPr>
      <w:b/>
    </w:rPr>
  </w:style>
  <w:style w:type="paragraph" w:styleId="Listeavsnitt">
    <w:name w:val="List Paragraph"/>
    <w:basedOn w:val="Normal"/>
    <w:uiPriority w:val="34"/>
    <w:qFormat/>
    <w:rsid w:val="00B70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85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hdphoto" Target="media/hdphoto2.wd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e91b0d-4d2a-45f2-8401-d0955cab0746" xsi:nil="true"/>
    <lcf76f155ced4ddcb4097134ff3c332f xmlns="178fb934-a23b-4151-8aa6-de01d63796e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0FA251B124D74C82EBD716D64EFA4C" ma:contentTypeVersion="19" ma:contentTypeDescription="Opprett et nytt dokument." ma:contentTypeScope="" ma:versionID="5448b33b7c4636f5b126ff6c229bac02">
  <xsd:schema xmlns:xsd="http://www.w3.org/2001/XMLSchema" xmlns:xs="http://www.w3.org/2001/XMLSchema" xmlns:p="http://schemas.microsoft.com/office/2006/metadata/properties" xmlns:ns2="178fb934-a23b-4151-8aa6-de01d63796e2" xmlns:ns3="3de91b0d-4d2a-45f2-8401-d0955cab0746" targetNamespace="http://schemas.microsoft.com/office/2006/metadata/properties" ma:root="true" ma:fieldsID="1efd7b5e70a07bcdf5a04d9843b2e45f" ns2:_="" ns3:_="">
    <xsd:import namespace="178fb934-a23b-4151-8aa6-de01d63796e2"/>
    <xsd:import namespace="3de91b0d-4d2a-45f2-8401-d0955cab07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fb934-a23b-4151-8aa6-de01d63796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f59fe3f0-0f12-4858-b25b-79685b2e1f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91b0d-4d2a-45f2-8401-d0955cab07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Global taksonomikolonne" ma:hidden="true" ma:list="{771a6d50-c7f0-4220-931a-666175f02986}" ma:internalName="TaxCatchAll" ma:showField="CatchAllData" ma:web="3de91b0d-4d2a-45f2-8401-d0955cab07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9720E1-95FB-479E-982A-E0C7C6073F8B}">
  <ds:schemaRefs>
    <ds:schemaRef ds:uri="http://schemas.microsoft.com/office/2006/metadata/properties"/>
    <ds:schemaRef ds:uri="http://schemas.microsoft.com/office/infopath/2007/PartnerControls"/>
    <ds:schemaRef ds:uri="3de91b0d-4d2a-45f2-8401-d0955cab0746"/>
    <ds:schemaRef ds:uri="178fb934-a23b-4151-8aa6-de01d63796e2"/>
  </ds:schemaRefs>
</ds:datastoreItem>
</file>

<file path=customXml/itemProps2.xml><?xml version="1.0" encoding="utf-8"?>
<ds:datastoreItem xmlns:ds="http://schemas.openxmlformats.org/officeDocument/2006/customXml" ds:itemID="{64EA8FAF-D48B-4873-BFD8-A1B17E554D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633A8E-8953-4AB2-B9F0-47FA13969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8fb934-a23b-4151-8aa6-de01d63796e2"/>
    <ds:schemaRef ds:uri="3de91b0d-4d2a-45f2-8401-d0955cab07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185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Semesterplan</vt:lpstr>
    </vt:vector>
  </TitlesOfParts>
  <Company>Grimstad Kirkelige Fellesråd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Semesterplan</dc:title>
  <dc:subject/>
  <dc:creator>Tom Heskestad</dc:creator>
  <cp:keywords/>
  <cp:lastModifiedBy>Jennie Hørte Vigsnes</cp:lastModifiedBy>
  <cp:revision>26</cp:revision>
  <cp:lastPrinted>2023-12-05T12:36:00Z</cp:lastPrinted>
  <dcterms:created xsi:type="dcterms:W3CDTF">2024-05-23T11:51:00Z</dcterms:created>
  <dcterms:modified xsi:type="dcterms:W3CDTF">2024-05-23T14:18:00Z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0x0101009D0FA251B124D74C82EBD716D64EFA4C</vt:lpwstr>
  </property>
</Properties>
</file>